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05E" w14:textId="2BC64553" w:rsidR="00BB3A71" w:rsidRDefault="00DE59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CED6C" wp14:editId="5334CDC1">
                <wp:simplePos x="0" y="0"/>
                <wp:positionH relativeFrom="column">
                  <wp:posOffset>657225</wp:posOffset>
                </wp:positionH>
                <wp:positionV relativeFrom="paragraph">
                  <wp:posOffset>-762000</wp:posOffset>
                </wp:positionV>
                <wp:extent cx="3495675" cy="1009650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009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85046" w14:textId="3FDE7F7F" w:rsidR="00DE5995" w:rsidRPr="00DE5995" w:rsidRDefault="00DE5995">
                            <w:pPr>
                              <w:rPr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FFFF00"/>
                                <w:sz w:val="52"/>
                                <w:szCs w:val="52"/>
                              </w:rPr>
                              <w:t>C</w:t>
                            </w:r>
                            <w:r w:rsidRPr="00DE5995">
                              <w:rPr>
                                <w:color w:val="FFFF00"/>
                                <w:sz w:val="52"/>
                                <w:szCs w:val="52"/>
                              </w:rPr>
                              <w:t xml:space="preserve">olour in all the circles: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CED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-60pt;width:275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LsTAIAAIsEAAAOAAAAZHJzL2Uyb0RvYy54bWysVNtu2zAMfR+wfxD0vtjJ4rQx4hRdug4D&#10;ugvQ7gMUWY6FSaImKbGzrx8lO1myvQ17MSSSOjzkIb2667UiB+G8BFPR6SSnRBgOtTS7in57eXxz&#10;S4kPzNRMgREVPQpP79avX606W4oZtKBq4QiCGF92tqJtCLbMMs9boZmfgBUGnQ04zQJe3S6rHesQ&#10;XatslueLrANXWwdceI/Wh8FJ1wm/aQQPX5rGi0BURZFbSF+Xvtv4zdYrVu4cs63kIw32Dyw0kwaT&#10;nqEeWGBk7+RfUFpyBx6aMOGgM2gayUWqAauZ5n9U89wyK1It2Bxvz23y/w+Wfz58dUTWFZ1TYphG&#10;iV5EH8g76MksdqezvsSgZ4thoUczqpwq9fYJ+HdPDGxaZnbi3jnoWsFqZDeNL7OLpwOOjyDb7hPU&#10;mIbtAySgvnE6tg6bQRAdVTqelYlUOBrfzpfF4qaghKNvmufLRZG0y1h5em6dDx8EaBIPFXUofYJn&#10;hycfIh1WnkJiNg9K1o9SqXSJ4yY2ypEDw0FhnAsTFum52mvkO9hvijwfRwbNOFiD+cQkDW1EScmu&#10;EihDuooui1mRQK983u2259SYYMyBfK/CtAy4KUrqit6eg1gZO/7e1GmOA5NqOONjZUYJYteH/od+&#10;24+SbqE+ohgOho3ADcZDC+4nJR1uQ0X9jz1zghL10aCgy+l8HtcnXebFzQwv7tKzvfQwwxGqooGS&#10;4bgJw8rtrZO7FjMNI2TgHoegkUmeOC0Dq5E3Tnxq5LidcaUu7ynq9z9k/QsAAP//AwBQSwMEFAAG&#10;AAgAAAAhAHDQe2bfAAAACwEAAA8AAABkcnMvZG93bnJldi54bWxMj01Lw0AQhu+C/2EZwVu7W2NT&#10;jdmUIlQqFMFo79tkmgR3Z0N208Z/73jS27zMw/uRrydnxRmH0HnSsJgrEEiVrztqNHx+bGcPIEI0&#10;VBvrCTV8Y4B1cX2Vm6z2F3rHcxkbwSYUMqOhjbHPpAxVi86Eue+R+HfygzOR5dDIejAXNndW3imV&#10;Smc64oTW9PjcYvVVjk7DqjykK1vturfkZTu+njY22e0PWt/eTJsnEBGn+AfDb32uDgV3OvqR6iAs&#10;a5UsGdUwW3AQCEbS5T0fRw3JowJZ5PL/huIHAAD//wMAUEsBAi0AFAAGAAgAAAAhALaDOJL+AAAA&#10;4QEAABMAAAAAAAAAAAAAAAAAAAAAAFtDb250ZW50X1R5cGVzXS54bWxQSwECLQAUAAYACAAAACEA&#10;OP0h/9YAAACUAQAACwAAAAAAAAAAAAAAAAAvAQAAX3JlbHMvLnJlbHNQSwECLQAUAAYACAAAACEA&#10;jQES7EwCAACLBAAADgAAAAAAAAAAAAAAAAAuAgAAZHJzL2Uyb0RvYy54bWxQSwECLQAUAAYACAAA&#10;ACEAcNB7Zt8AAAALAQAADwAAAAAAAAAAAAAAAACmBAAAZHJzL2Rvd25yZXYueG1sUEsFBgAAAAAE&#10;AAQA8wAAALIFAAAAAA==&#10;" fillcolor="#e36c0a [2409]">
                <v:textbox>
                  <w:txbxContent>
                    <w:p w14:paraId="09A85046" w14:textId="3FDE7F7F" w:rsidR="00DE5995" w:rsidRPr="00DE5995" w:rsidRDefault="00DE5995">
                      <w:pPr>
                        <w:rPr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color w:val="FFFF00"/>
                          <w:sz w:val="52"/>
                          <w:szCs w:val="52"/>
                        </w:rPr>
                        <w:t>C</w:t>
                      </w:r>
                      <w:r w:rsidRPr="00DE5995">
                        <w:rPr>
                          <w:color w:val="FFFF00"/>
                          <w:sz w:val="52"/>
                          <w:szCs w:val="52"/>
                        </w:rPr>
                        <w:t xml:space="preserve">olour in all the circles: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31E3F" wp14:editId="1D78BD82">
            <wp:simplePos x="0" y="0"/>
            <wp:positionH relativeFrom="column">
              <wp:posOffset>38100</wp:posOffset>
            </wp:positionH>
            <wp:positionV relativeFrom="paragraph">
              <wp:posOffset>495300</wp:posOffset>
            </wp:positionV>
            <wp:extent cx="5514975" cy="4807728"/>
            <wp:effectExtent l="38100" t="38100" r="9525" b="12065"/>
            <wp:wrapNone/>
            <wp:docPr id="3" name="Picture 3" descr="Find &amp; Color Circles | Worksheet | Educ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d &amp; Color Circles | Worksheet | Educatio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3" b="7589"/>
                    <a:stretch/>
                  </pic:blipFill>
                  <pic:spPr bwMode="auto">
                    <a:xfrm>
                      <a:off x="0" y="0"/>
                      <a:ext cx="5514975" cy="480772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95"/>
    <w:rsid w:val="00BB3A71"/>
    <w:rsid w:val="00D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E68B"/>
  <w15:chartTrackingRefBased/>
  <w15:docId w15:val="{8D20653A-02EA-4D34-85B6-0104F26C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kailash</dc:creator>
  <cp:keywords/>
  <dc:description/>
  <cp:lastModifiedBy>kailash</cp:lastModifiedBy>
  <cp:revision>1</cp:revision>
  <dcterms:created xsi:type="dcterms:W3CDTF">2020-06-25T18:33:00Z</dcterms:created>
  <dcterms:modified xsi:type="dcterms:W3CDTF">2020-06-25T18:43:00Z</dcterms:modified>
</cp:coreProperties>
</file>